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CCD" w:rsidRPr="00C4744C" w:rsidRDefault="00284172">
      <w:pPr>
        <w:rPr>
          <w:sz w:val="28"/>
          <w:szCs w:val="28"/>
        </w:rPr>
      </w:pPr>
      <w:r w:rsidRPr="00785E11">
        <w:rPr>
          <w:b/>
          <w:sz w:val="28"/>
          <w:szCs w:val="28"/>
          <w:u w:val="single"/>
        </w:rPr>
        <w:t>L</w:t>
      </w:r>
      <w:r w:rsidR="00111E4B" w:rsidRPr="00785E11">
        <w:rPr>
          <w:b/>
          <w:sz w:val="28"/>
          <w:szCs w:val="28"/>
          <w:u w:val="single"/>
        </w:rPr>
        <w:t xml:space="preserve">a </w:t>
      </w:r>
      <w:r w:rsidRPr="00785E11">
        <w:rPr>
          <w:b/>
          <w:sz w:val="28"/>
          <w:szCs w:val="28"/>
          <w:u w:val="single"/>
        </w:rPr>
        <w:t xml:space="preserve">route de la mer du nord </w:t>
      </w:r>
      <w:proofErr w:type="gramStart"/>
      <w:r w:rsidR="00D54BB7" w:rsidRPr="00785E11">
        <w:rPr>
          <w:b/>
          <w:sz w:val="28"/>
          <w:szCs w:val="28"/>
          <w:u w:val="single"/>
        </w:rPr>
        <w:t>LF1 .</w:t>
      </w:r>
      <w:proofErr w:type="gramEnd"/>
      <w:r w:rsidR="009D5699">
        <w:rPr>
          <w:sz w:val="28"/>
          <w:szCs w:val="28"/>
        </w:rPr>
        <w:t xml:space="preserve">  [IMG_LF1</w:t>
      </w:r>
      <w:r w:rsidR="00C4744C">
        <w:rPr>
          <w:sz w:val="28"/>
          <w:szCs w:val="28"/>
        </w:rPr>
        <w:t xml:space="preserve">, Entre Bruges et </w:t>
      </w:r>
      <w:proofErr w:type="spellStart"/>
      <w:r w:rsidR="00C4744C">
        <w:rPr>
          <w:sz w:val="28"/>
          <w:szCs w:val="28"/>
        </w:rPr>
        <w:t>Sluis</w:t>
      </w:r>
      <w:proofErr w:type="spellEnd"/>
      <w:r w:rsidR="00C4744C">
        <w:rPr>
          <w:sz w:val="28"/>
          <w:szCs w:val="28"/>
        </w:rPr>
        <w:t>]</w:t>
      </w:r>
    </w:p>
    <w:p w:rsidR="00111E4B" w:rsidRDefault="00284172">
      <w:r>
        <w:t xml:space="preserve">Quittant </w:t>
      </w:r>
      <w:r w:rsidR="00111E4B">
        <w:t xml:space="preserve"> Boulogne, nous</w:t>
      </w:r>
      <w:r w:rsidR="00B543CC">
        <w:t xml:space="preserve"> pédalons</w:t>
      </w:r>
      <w:r>
        <w:t xml:space="preserve"> </w:t>
      </w:r>
      <w:r w:rsidR="00B543CC">
        <w:t xml:space="preserve"> de collines en canaux et</w:t>
      </w:r>
      <w:r w:rsidR="00111E4B">
        <w:t xml:space="preserve"> de plaines en polder </w:t>
      </w:r>
      <w:r w:rsidR="00B543CC">
        <w:t xml:space="preserve">vers  </w:t>
      </w:r>
      <w:r w:rsidR="00DF1C13">
        <w:t>un</w:t>
      </w:r>
      <w:r w:rsidR="00B543CC">
        <w:t xml:space="preserve"> </w:t>
      </w:r>
      <w:r w:rsidR="00DF1C13">
        <w:t xml:space="preserve">espace </w:t>
      </w:r>
      <w:r w:rsidR="005B3A26">
        <w:t xml:space="preserve"> composé</w:t>
      </w:r>
      <w:r w:rsidR="00B543CC">
        <w:t xml:space="preserve"> </w:t>
      </w:r>
      <w:r w:rsidR="00111E4B">
        <w:t>d’estuaire</w:t>
      </w:r>
      <w:r w:rsidR="005B3A26">
        <w:t>s</w:t>
      </w:r>
      <w:r w:rsidR="00111E4B">
        <w:t xml:space="preserve"> </w:t>
      </w:r>
      <w:r w:rsidR="00B543CC">
        <w:t xml:space="preserve">et d’iles : La Zélande. </w:t>
      </w:r>
      <w:r w:rsidR="00F24485">
        <w:t xml:space="preserve"> </w:t>
      </w:r>
      <w:r w:rsidR="00111E4B">
        <w:t>Boulog</w:t>
      </w:r>
      <w:r w:rsidR="009709C0">
        <w:t>ne</w:t>
      </w:r>
      <w:r w:rsidR="00B543CC">
        <w:t>,</w:t>
      </w:r>
      <w:r w:rsidR="009709C0">
        <w:t xml:space="preserve"> Bergues, Brug</w:t>
      </w:r>
      <w:r w:rsidR="00B543CC">
        <w:t xml:space="preserve">es, Brekens, Middelburg, </w:t>
      </w:r>
      <w:r w:rsidR="00111E4B">
        <w:t xml:space="preserve"> Zierikzee</w:t>
      </w:r>
      <w:r w:rsidR="00B543CC">
        <w:t xml:space="preserve">,  </w:t>
      </w:r>
      <w:proofErr w:type="spellStart"/>
      <w:r w:rsidR="00B543CC">
        <w:t>Hoek</w:t>
      </w:r>
      <w:proofErr w:type="spellEnd"/>
      <w:r w:rsidR="00B543CC">
        <w:t xml:space="preserve"> van Holland,</w:t>
      </w:r>
      <w:r>
        <w:t xml:space="preserve"> Schiedam sont </w:t>
      </w:r>
      <w:r w:rsidR="00C27B9A">
        <w:t>d</w:t>
      </w:r>
      <w:r w:rsidR="00111E4B">
        <w:t>es bourgad</w:t>
      </w:r>
      <w:r w:rsidR="0045566B">
        <w:t>es d’églises et de beffroi</w:t>
      </w:r>
      <w:r w:rsidR="005B3A26">
        <w:t>s</w:t>
      </w:r>
      <w:r w:rsidR="00785E11">
        <w:t xml:space="preserve"> qui ponctuent notre </w:t>
      </w:r>
      <w:r w:rsidR="00C27B9A">
        <w:t>échappée</w:t>
      </w:r>
      <w:r w:rsidR="00111E4B">
        <w:t xml:space="preserve"> nordique.</w:t>
      </w:r>
    </w:p>
    <w:p w:rsidR="009709C0" w:rsidRDefault="009709C0">
      <w:r>
        <w:t xml:space="preserve">Le matin, nous partons </w:t>
      </w:r>
      <w:r w:rsidR="00581F6E">
        <w:t>plein</w:t>
      </w:r>
      <w:r w:rsidR="0045566B">
        <w:t xml:space="preserve"> d’en</w:t>
      </w:r>
      <w:r w:rsidR="005B3A26">
        <w:t>train sous</w:t>
      </w:r>
      <w:r w:rsidR="00284172">
        <w:t xml:space="preserve"> un</w:t>
      </w:r>
      <w:r w:rsidR="00A5694A">
        <w:t xml:space="preserve"> </w:t>
      </w:r>
      <w:r w:rsidR="00581F6E">
        <w:t>soleil</w:t>
      </w:r>
      <w:r w:rsidR="0045566B">
        <w:t xml:space="preserve"> de juillet </w:t>
      </w:r>
      <w:r w:rsidR="00284172">
        <w:t>qui muri</w:t>
      </w:r>
      <w:r w:rsidR="00C27B9A">
        <w:t>t</w:t>
      </w:r>
      <w:r w:rsidR="00A5694A">
        <w:t xml:space="preserve"> les récoltes : lins, choux, oignons, pomme</w:t>
      </w:r>
      <w:r w:rsidR="009253BC">
        <w:t>s</w:t>
      </w:r>
      <w:r w:rsidR="00A5694A">
        <w:t xml:space="preserve"> de terre … </w:t>
      </w:r>
      <w:r w:rsidR="00284172">
        <w:t xml:space="preserve"> sur ces terres âprement </w:t>
      </w:r>
      <w:r w:rsidR="00A5694A">
        <w:t xml:space="preserve"> gagné</w:t>
      </w:r>
      <w:r w:rsidR="00284172">
        <w:t>e</w:t>
      </w:r>
      <w:r w:rsidR="00A5694A">
        <w:t xml:space="preserve">s </w:t>
      </w:r>
      <w:r w:rsidR="00284172">
        <w:t xml:space="preserve">l’eau, pas une parcelle </w:t>
      </w:r>
      <w:r w:rsidR="00A5694A">
        <w:t>n’est laissé</w:t>
      </w:r>
      <w:r w:rsidR="00284172">
        <w:t>e</w:t>
      </w:r>
      <w:r w:rsidR="00A5694A">
        <w:t xml:space="preserve"> au </w:t>
      </w:r>
      <w:r w:rsidR="00581F6E">
        <w:t>hasard</w:t>
      </w:r>
      <w:r w:rsidR="00A5694A">
        <w:t>.</w:t>
      </w:r>
      <w:r w:rsidR="00D61123">
        <w:t xml:space="preserve"> </w:t>
      </w:r>
      <w:r w:rsidR="005B3A26">
        <w:t xml:space="preserve">De numéros en numéros, </w:t>
      </w:r>
      <w:r w:rsidR="00D75BF8">
        <w:t xml:space="preserve"> </w:t>
      </w:r>
      <w:r w:rsidR="0045566B">
        <w:t xml:space="preserve"> </w:t>
      </w:r>
      <w:r w:rsidR="007A4638">
        <w:t xml:space="preserve"> </w:t>
      </w:r>
      <w:r w:rsidR="005B3A26">
        <w:t>le « réseau</w:t>
      </w:r>
      <w:r w:rsidR="00C27B9A">
        <w:t xml:space="preserve"> des points numérotés</w:t>
      </w:r>
      <w:r w:rsidR="005B3A26">
        <w:t> »</w:t>
      </w:r>
      <w:r w:rsidR="00C27B9A">
        <w:t xml:space="preserve"> </w:t>
      </w:r>
      <w:r w:rsidR="007A4638">
        <w:t xml:space="preserve"> nous </w:t>
      </w:r>
      <w:r w:rsidR="00D61123">
        <w:t>guide</w:t>
      </w:r>
      <w:r w:rsidR="00C27B9A">
        <w:t xml:space="preserve"> </w:t>
      </w:r>
      <w:r w:rsidR="005B3A26">
        <w:t xml:space="preserve">aisément </w:t>
      </w:r>
      <w:r w:rsidR="007A4638">
        <w:t xml:space="preserve"> </w:t>
      </w:r>
      <w:r w:rsidR="00F24485">
        <w:t xml:space="preserve">dans </w:t>
      </w:r>
      <w:r w:rsidR="00284172">
        <w:t>des paysages de Vermeer</w:t>
      </w:r>
      <w:r w:rsidR="007A4638">
        <w:t xml:space="preserve">. </w:t>
      </w:r>
      <w:r w:rsidR="00D663FF">
        <w:t xml:space="preserve">Parfois </w:t>
      </w:r>
      <w:r w:rsidR="00F1237B">
        <w:t>dans de</w:t>
      </w:r>
      <w:r w:rsidR="0045566B">
        <w:t xml:space="preserve"> </w:t>
      </w:r>
      <w:r w:rsidR="00DF1C13">
        <w:t>pittoresques auberges</w:t>
      </w:r>
      <w:r w:rsidR="00F1237B">
        <w:t xml:space="preserve"> nommé « </w:t>
      </w:r>
      <w:proofErr w:type="spellStart"/>
      <w:r w:rsidR="008804A6">
        <w:t>Fiestscafe</w:t>
      </w:r>
      <w:proofErr w:type="spellEnd"/>
      <w:r w:rsidR="00F1237B">
        <w:t> »</w:t>
      </w:r>
      <w:r w:rsidR="0045566B">
        <w:t>, des cyclistes</w:t>
      </w:r>
      <w:r w:rsidR="00DF1C13">
        <w:t xml:space="preserve"> au long cour</w:t>
      </w:r>
      <w:r w:rsidR="00C27B9A">
        <w:t>s</w:t>
      </w:r>
      <w:r w:rsidR="00D663FF">
        <w:t xml:space="preserve"> </w:t>
      </w:r>
      <w:r w:rsidR="008804A6">
        <w:t>reprennent des forces</w:t>
      </w:r>
      <w:r w:rsidR="00D663FF">
        <w:t xml:space="preserve">. </w:t>
      </w:r>
      <w:r w:rsidR="00D75BF8">
        <w:t>Les fermes impeccables ont autour d’elles leur</w:t>
      </w:r>
      <w:r w:rsidR="00284172">
        <w:t>s</w:t>
      </w:r>
      <w:r w:rsidR="00D75BF8">
        <w:t xml:space="preserve"> pacage</w:t>
      </w:r>
      <w:r w:rsidR="00284172">
        <w:t>s</w:t>
      </w:r>
      <w:r w:rsidR="00D75BF8">
        <w:t xml:space="preserve"> et culture</w:t>
      </w:r>
      <w:r w:rsidR="00284172">
        <w:t>s</w:t>
      </w:r>
      <w:r w:rsidR="00D75BF8">
        <w:t xml:space="preserve">, nous voulons nous arrêter sans cesse pour les admirer, la campagne qui se </w:t>
      </w:r>
      <w:r w:rsidR="00A13FB3">
        <w:t>révèle</w:t>
      </w:r>
      <w:r w:rsidR="00D75BF8">
        <w:t xml:space="preserve"> au </w:t>
      </w:r>
      <w:r w:rsidR="00A13FB3">
        <w:t xml:space="preserve">détour des saules et aulnes </w:t>
      </w:r>
      <w:r w:rsidR="00D75BF8">
        <w:t xml:space="preserve"> tient </w:t>
      </w:r>
      <w:r w:rsidR="00A13FB3">
        <w:t xml:space="preserve">en </w:t>
      </w:r>
      <w:r w:rsidR="00D75BF8">
        <w:t>haleine le</w:t>
      </w:r>
      <w:r w:rsidR="00A13FB3">
        <w:t>s</w:t>
      </w:r>
      <w:r w:rsidR="00D75BF8">
        <w:t xml:space="preserve"> cycliste</w:t>
      </w:r>
      <w:r w:rsidR="00326D6C">
        <w:t>s</w:t>
      </w:r>
      <w:r w:rsidR="00D75BF8">
        <w:t xml:space="preserve"> curieux.</w:t>
      </w:r>
      <w:r w:rsidR="00A13FB3">
        <w:t xml:space="preserve"> </w:t>
      </w:r>
    </w:p>
    <w:p w:rsidR="00A5694A" w:rsidRDefault="00A5694A">
      <w:r>
        <w:t xml:space="preserve">En se rapprochant des villes, la stricte ordonnance des flux </w:t>
      </w:r>
      <w:r w:rsidR="00284172">
        <w:t xml:space="preserve">de circulation </w:t>
      </w:r>
      <w:r>
        <w:t xml:space="preserve">cadence notre voyage. </w:t>
      </w:r>
      <w:r w:rsidR="004A2177">
        <w:t>Passerelle, f</w:t>
      </w:r>
      <w:r w:rsidR="0045566B">
        <w:t>eu adapté, rond-</w:t>
      </w:r>
      <w:r w:rsidR="00F24485">
        <w:t xml:space="preserve">point où </w:t>
      </w:r>
      <w:r w:rsidR="00284172">
        <w:t xml:space="preserve">nous sommes </w:t>
      </w:r>
      <w:r w:rsidR="008804A6">
        <w:t xml:space="preserve"> prioritaire</w:t>
      </w:r>
      <w:r w:rsidR="00284172">
        <w:t>s</w:t>
      </w:r>
      <w:r>
        <w:t>, revêtement c</w:t>
      </w:r>
      <w:r w:rsidR="0045566B">
        <w:t xml:space="preserve">oloré </w:t>
      </w:r>
      <w:r w:rsidR="00DF1C13">
        <w:t>matérialisant notre chemin</w:t>
      </w:r>
      <w:r w:rsidR="0045566B">
        <w:t>,</w:t>
      </w:r>
      <w:r>
        <w:t xml:space="preserve">  </w:t>
      </w:r>
      <w:r w:rsidR="008804A6">
        <w:t>l</w:t>
      </w:r>
      <w:r w:rsidR="004A2177">
        <w:t xml:space="preserve">a banlieue </w:t>
      </w:r>
      <w:r w:rsidR="00DF1C13">
        <w:t>se traverse aisément</w:t>
      </w:r>
      <w:r w:rsidR="008804A6">
        <w:t>. L</w:t>
      </w:r>
      <w:r w:rsidR="004A2177">
        <w:t>es octogé</w:t>
      </w:r>
      <w:r w:rsidR="0045566B">
        <w:t xml:space="preserve">naires montés  sur  des vélos </w:t>
      </w:r>
      <w:r w:rsidR="00DF1C13">
        <w:t xml:space="preserve"> électriques</w:t>
      </w:r>
      <w:r w:rsidR="00284172">
        <w:t xml:space="preserve"> </w:t>
      </w:r>
      <w:r w:rsidR="00E043BB">
        <w:t xml:space="preserve"> </w:t>
      </w:r>
      <w:r w:rsidR="00DF1C13">
        <w:t xml:space="preserve"> </w:t>
      </w:r>
      <w:r w:rsidR="008804A6">
        <w:t>trouvent une mobilité nouvelle</w:t>
      </w:r>
      <w:r w:rsidR="00E043BB">
        <w:t>.  L</w:t>
      </w:r>
      <w:r w:rsidR="008804A6">
        <w:t>es personnes</w:t>
      </w:r>
      <w:r w:rsidR="00284172">
        <w:t xml:space="preserve"> </w:t>
      </w:r>
      <w:r w:rsidR="00E043BB">
        <w:t>en fauteuil roulant électrique circulent en nombre et sans entrave sur ce réseau.</w:t>
      </w:r>
    </w:p>
    <w:p w:rsidR="00F24485" w:rsidRDefault="00111E4B">
      <w:r>
        <w:t>Nous entrons dans les cités</w:t>
      </w:r>
      <w:r w:rsidR="009709C0">
        <w:t xml:space="preserve"> </w:t>
      </w:r>
      <w:r w:rsidR="009253BC">
        <w:t xml:space="preserve">en </w:t>
      </w:r>
      <w:r>
        <w:t xml:space="preserve">longeant le canal sous les </w:t>
      </w:r>
      <w:r w:rsidR="00A5694A">
        <w:t>peupliers</w:t>
      </w:r>
      <w:r>
        <w:t xml:space="preserve"> penchés dans la lumière atténuée. Parfois des enfants abandonnent leur trop grande </w:t>
      </w:r>
      <w:r w:rsidR="00A5694A">
        <w:t>bicyclette</w:t>
      </w:r>
      <w:r w:rsidR="009C5775">
        <w:t xml:space="preserve"> </w:t>
      </w:r>
      <w:r w:rsidR="009709C0">
        <w:t xml:space="preserve"> et plongent en clameur dans l’onde bleu</w:t>
      </w:r>
      <w:r w:rsidR="00D75BF8">
        <w:t>e</w:t>
      </w:r>
      <w:r w:rsidR="009C5775">
        <w:t xml:space="preserve"> d’un bras de mer</w:t>
      </w:r>
      <w:r w:rsidR="009709C0">
        <w:t>. Glissant silencieusement avec nos vélos dans les ruelles calmes et fleuri</w:t>
      </w:r>
      <w:r w:rsidR="002E29B0">
        <w:t>es</w:t>
      </w:r>
      <w:r w:rsidR="009709C0">
        <w:t xml:space="preserve"> des </w:t>
      </w:r>
      <w:r w:rsidR="00A5694A">
        <w:t>petites</w:t>
      </w:r>
      <w:r w:rsidR="009709C0">
        <w:t xml:space="preserve"> villes portuaires, nous yeux </w:t>
      </w:r>
      <w:r w:rsidR="002E29B0">
        <w:t>s’enivrent</w:t>
      </w:r>
      <w:r w:rsidR="00B97C69">
        <w:t xml:space="preserve">  d’intérieurs</w:t>
      </w:r>
      <w:r w:rsidR="00D75BF8">
        <w:t xml:space="preserve"> </w:t>
      </w:r>
      <w:r w:rsidR="009709C0">
        <w:t xml:space="preserve">calmes et voluptueux. Les </w:t>
      </w:r>
      <w:r w:rsidR="00581F6E">
        <w:t>suspensions</w:t>
      </w:r>
      <w:r w:rsidR="009709C0">
        <w:t xml:space="preserve"> de nos ga</w:t>
      </w:r>
      <w:r w:rsidR="00D61123">
        <w:t>zelles rendent légers les pavés</w:t>
      </w:r>
      <w:r w:rsidR="00B97C69">
        <w:t xml:space="preserve"> </w:t>
      </w:r>
      <w:r w:rsidR="009709C0">
        <w:t xml:space="preserve">des ruelles </w:t>
      </w:r>
      <w:r w:rsidR="002E29B0">
        <w:t>transformées en jardins.</w:t>
      </w:r>
      <w:r w:rsidR="00A5694A">
        <w:t xml:space="preserve"> </w:t>
      </w:r>
    </w:p>
    <w:p w:rsidR="00A13FB3" w:rsidRDefault="00734FEA">
      <w:r>
        <w:t>Pour rejoindre notre g</w:t>
      </w:r>
      <w:r w:rsidR="00F24485">
        <w:t>ité</w:t>
      </w:r>
      <w:r w:rsidR="00B97C69">
        <w:t xml:space="preserve"> d’étape,</w:t>
      </w:r>
      <w:r w:rsidR="00B97C69" w:rsidRPr="00B97C69">
        <w:t xml:space="preserve"> </w:t>
      </w:r>
      <w:r w:rsidR="00B97C69">
        <w:t>nous filons rêveusement dans le polder désert  salués par des troupeaux moutons,  tondeurs efficaces et silencieux préposé à  l’entretien des digues protectrices.</w:t>
      </w:r>
      <w:r w:rsidR="002E29B0">
        <w:t xml:space="preserve"> Nous roulons </w:t>
      </w:r>
      <w:r w:rsidR="00B97C69">
        <w:t>abrités du vent puissant</w:t>
      </w:r>
      <w:r w:rsidR="002E29B0">
        <w:t xml:space="preserve"> en contrebas de la digue</w:t>
      </w:r>
      <w:r w:rsidR="00D663FF">
        <w:t xml:space="preserve">.  Nous traversons les </w:t>
      </w:r>
      <w:r w:rsidR="0045566B">
        <w:t xml:space="preserve">bras de </w:t>
      </w:r>
      <w:r w:rsidR="00D663FF">
        <w:t>mers avec les b</w:t>
      </w:r>
      <w:r w:rsidR="00B97C69">
        <w:t xml:space="preserve">acs, les digues et </w:t>
      </w:r>
      <w:r w:rsidR="00442C63">
        <w:t xml:space="preserve">ou des </w:t>
      </w:r>
      <w:r w:rsidR="00B97C69">
        <w:t>ponts. Sur le pont de Z</w:t>
      </w:r>
      <w:r w:rsidR="005759AF">
        <w:t>ierikzee</w:t>
      </w:r>
      <w:r w:rsidR="00D663FF">
        <w:t xml:space="preserve"> </w:t>
      </w:r>
      <w:r w:rsidR="005759AF">
        <w:t>enjambant l’</w:t>
      </w:r>
      <w:proofErr w:type="spellStart"/>
      <w:r w:rsidR="005759AF">
        <w:t>Oosterschelde</w:t>
      </w:r>
      <w:proofErr w:type="spellEnd"/>
      <w:r w:rsidR="005759AF">
        <w:t xml:space="preserve"> large de 8 km, </w:t>
      </w:r>
      <w:r w:rsidR="00974C38">
        <w:t>nous pédalons vent</w:t>
      </w:r>
      <w:r w:rsidR="00D663FF">
        <w:t xml:space="preserve"> debout </w:t>
      </w:r>
      <w:r w:rsidR="005759AF">
        <w:t>au dessus des flots</w:t>
      </w:r>
      <w:r w:rsidR="00974C38">
        <w:t xml:space="preserve">  </w:t>
      </w:r>
      <w:r w:rsidR="005759AF">
        <w:t>tel</w:t>
      </w:r>
      <w:r w:rsidR="00CA37BA">
        <w:t>s</w:t>
      </w:r>
      <w:r w:rsidR="005759AF">
        <w:t xml:space="preserve"> des oiseaux marins  survolant</w:t>
      </w:r>
      <w:r w:rsidR="00442C63">
        <w:t xml:space="preserve"> d’</w:t>
      </w:r>
      <w:r w:rsidR="005759AF">
        <w:t xml:space="preserve">immenses </w:t>
      </w:r>
      <w:r w:rsidR="002E29B0">
        <w:t>cargos</w:t>
      </w:r>
      <w:r w:rsidR="005759AF">
        <w:t xml:space="preserve"> navigant vers le large</w:t>
      </w:r>
      <w:r w:rsidR="00326D6C">
        <w:t>.</w:t>
      </w:r>
    </w:p>
    <w:p w:rsidR="005D16AB" w:rsidRDefault="005759AF">
      <w:r>
        <w:t xml:space="preserve">En abordant les terres de Hollande, nous circulons dans </w:t>
      </w:r>
      <w:r w:rsidR="00BE33CF">
        <w:t xml:space="preserve">un </w:t>
      </w:r>
      <w:r w:rsidR="00974C38">
        <w:t>labyrinthe</w:t>
      </w:r>
      <w:r w:rsidR="00BE33CF">
        <w:t xml:space="preserve"> de canaux et de serres. Le</w:t>
      </w:r>
      <w:r w:rsidR="0045566B">
        <w:t xml:space="preserve"> voyage se termine, nous entrons dans la grande ville </w:t>
      </w:r>
      <w:r w:rsidR="00DB2825">
        <w:t xml:space="preserve"> où des pistes cyclables longent des hau</w:t>
      </w:r>
      <w:r w:rsidR="00326D6C">
        <w:t>tes tours à l’archite</w:t>
      </w:r>
      <w:r w:rsidR="00BE33CF">
        <w:t>cture</w:t>
      </w:r>
      <w:r w:rsidR="00E043BB">
        <w:t xml:space="preserve">  futuriste</w:t>
      </w:r>
      <w:r w:rsidR="00326D6C">
        <w:t xml:space="preserve">. </w:t>
      </w:r>
      <w:r w:rsidR="002E29B0">
        <w:t>Ici, les scooters bourdonnent et tal</w:t>
      </w:r>
      <w:r w:rsidR="00CA37BA">
        <w:t>onnent les cyclistes silencieux</w:t>
      </w:r>
      <w:r w:rsidR="002E29B0">
        <w:t>.</w:t>
      </w:r>
      <w:r w:rsidR="00974C38">
        <w:t xml:space="preserve"> </w:t>
      </w:r>
      <w:r w:rsidR="002E29B0">
        <w:t xml:space="preserve"> Nous glisso</w:t>
      </w:r>
      <w:r w:rsidR="00DB2825">
        <w:t xml:space="preserve">ns </w:t>
      </w:r>
      <w:r w:rsidR="00BE33CF">
        <w:t xml:space="preserve">par un plan </w:t>
      </w:r>
      <w:r w:rsidR="00974C38">
        <w:t>incliné</w:t>
      </w:r>
      <w:r w:rsidR="00BE33CF">
        <w:t xml:space="preserve"> </w:t>
      </w:r>
      <w:r w:rsidR="00DB2825">
        <w:t>dans la nouvell</w:t>
      </w:r>
      <w:r w:rsidR="006B60E4">
        <w:t>e gare de Rotter</w:t>
      </w:r>
      <w:r w:rsidR="002E29B0">
        <w:t>dam.  N</w:t>
      </w:r>
      <w:r w:rsidR="00326D6C">
        <w:t>ous mont</w:t>
      </w:r>
      <w:r w:rsidR="00E043BB">
        <w:t>ons avec nos vélos</w:t>
      </w:r>
      <w:r w:rsidR="00DB2825">
        <w:t xml:space="preserve"> dans un </w:t>
      </w:r>
      <w:r w:rsidR="00974C38">
        <w:t xml:space="preserve">train </w:t>
      </w:r>
      <w:proofErr w:type="spellStart"/>
      <w:r w:rsidR="00DB2825">
        <w:t>intercité</w:t>
      </w:r>
      <w:proofErr w:type="spellEnd"/>
      <w:r w:rsidR="00DB2825">
        <w:t xml:space="preserve"> et en changeant à Anvers  et Courtrai nous rejoignons </w:t>
      </w:r>
      <w:proofErr w:type="spellStart"/>
      <w:r w:rsidR="00DB2825">
        <w:t>Ri</w:t>
      </w:r>
      <w:r w:rsidR="004F00D7">
        <w:t>sjel</w:t>
      </w:r>
      <w:proofErr w:type="spellEnd"/>
      <w:r w:rsidR="005D16AB">
        <w:t xml:space="preserve"> / Lille.</w:t>
      </w:r>
    </w:p>
    <w:p w:rsidR="00DA608E" w:rsidRDefault="00DA608E">
      <w:r>
        <w:t>Frédéric DEVRED</w:t>
      </w:r>
    </w:p>
    <w:p w:rsidR="00DA608E" w:rsidRDefault="00E50631">
      <w:pPr>
        <w:rPr>
          <w:u w:val="single"/>
        </w:rPr>
      </w:pPr>
      <w:r w:rsidRPr="00BB5EAF">
        <w:rPr>
          <w:u w:val="single"/>
        </w:rPr>
        <w:t>Conseils pratiques :</w:t>
      </w:r>
    </w:p>
    <w:p w:rsidR="00DA608E" w:rsidRDefault="00E50631">
      <w:r>
        <w:t>- Acheter les cartes avec les systèmes de numéros dans les offices de tourisme (VVV) - environ 6 /7 €</w:t>
      </w:r>
      <w:r w:rsidR="00CD4F8B">
        <w:t xml:space="preserve"> </w:t>
      </w:r>
      <w:r>
        <w:t xml:space="preserve">- Prendre les trains classiques  pour </w:t>
      </w:r>
      <w:r w:rsidR="00D46D6C">
        <w:t>circuler ou revenir vers Lille</w:t>
      </w:r>
      <w:r>
        <w:t>.</w:t>
      </w:r>
      <w:r w:rsidR="00F0395E">
        <w:t xml:space="preserve"> Prendre un ticket pour vélo (12€</w:t>
      </w:r>
      <w:r w:rsidR="00D46D6C">
        <w:t>). Prévoir du temps pour acheter  le</w:t>
      </w:r>
      <w:r w:rsidR="00F0395E">
        <w:t xml:space="preserve"> ticket </w:t>
      </w:r>
      <w:r w:rsidR="00D46D6C">
        <w:t>Pays bas</w:t>
      </w:r>
      <w:r w:rsidR="00F0395E">
        <w:t xml:space="preserve"> - Lille</w:t>
      </w:r>
      <w:r w:rsidR="00CD4F8B">
        <w:t>.</w:t>
      </w:r>
    </w:p>
    <w:p w:rsidR="00DA608E" w:rsidRDefault="00DA608E">
      <w:r>
        <w:t xml:space="preserve">- </w:t>
      </w:r>
      <w:r w:rsidR="00D46D6C">
        <w:t>Hébergement </w:t>
      </w:r>
      <w:r w:rsidR="00BB5EAF">
        <w:t xml:space="preserve"> selon saison et budget </w:t>
      </w:r>
      <w:r w:rsidR="00D46D6C">
        <w:t xml:space="preserve">: </w:t>
      </w:r>
      <w:r w:rsidR="00D46D6C" w:rsidRPr="00D46D6C">
        <w:t>bedandbreakfast.nl</w:t>
      </w:r>
      <w:r w:rsidR="00D46D6C">
        <w:t xml:space="preserve">  -  </w:t>
      </w:r>
      <w:r w:rsidR="00D46D6C" w:rsidRPr="00D46D6C">
        <w:t>vriendenopdefiets.nl</w:t>
      </w:r>
      <w:r w:rsidR="00D46D6C">
        <w:t xml:space="preserve">  -ou </w:t>
      </w:r>
      <w:proofErr w:type="spellStart"/>
      <w:r w:rsidR="00D46D6C">
        <w:t>minicamping</w:t>
      </w:r>
      <w:proofErr w:type="spellEnd"/>
      <w:r w:rsidR="00BB5EAF">
        <w:t>.</w:t>
      </w:r>
    </w:p>
    <w:sectPr w:rsidR="00DA608E" w:rsidSect="00DA608E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1E4B"/>
    <w:rsid w:val="0009444C"/>
    <w:rsid w:val="00111E4B"/>
    <w:rsid w:val="00171B34"/>
    <w:rsid w:val="001E0714"/>
    <w:rsid w:val="00211131"/>
    <w:rsid w:val="00270510"/>
    <w:rsid w:val="00284172"/>
    <w:rsid w:val="002E29B0"/>
    <w:rsid w:val="00326D6C"/>
    <w:rsid w:val="00385CDD"/>
    <w:rsid w:val="00420396"/>
    <w:rsid w:val="00442C63"/>
    <w:rsid w:val="0045566B"/>
    <w:rsid w:val="004A2177"/>
    <w:rsid w:val="004F00D7"/>
    <w:rsid w:val="0050222D"/>
    <w:rsid w:val="005759AF"/>
    <w:rsid w:val="00581F6E"/>
    <w:rsid w:val="005B3A26"/>
    <w:rsid w:val="005D16AB"/>
    <w:rsid w:val="006B60E4"/>
    <w:rsid w:val="00734FEA"/>
    <w:rsid w:val="00782CCD"/>
    <w:rsid w:val="00785E11"/>
    <w:rsid w:val="007A4638"/>
    <w:rsid w:val="008804A6"/>
    <w:rsid w:val="008A7E31"/>
    <w:rsid w:val="008B0A83"/>
    <w:rsid w:val="009253BC"/>
    <w:rsid w:val="009709C0"/>
    <w:rsid w:val="00974C38"/>
    <w:rsid w:val="009C5775"/>
    <w:rsid w:val="009D5699"/>
    <w:rsid w:val="00A13FB3"/>
    <w:rsid w:val="00A5694A"/>
    <w:rsid w:val="00AB6585"/>
    <w:rsid w:val="00B543CC"/>
    <w:rsid w:val="00B97C69"/>
    <w:rsid w:val="00BB5EAF"/>
    <w:rsid w:val="00BE33CF"/>
    <w:rsid w:val="00C255A5"/>
    <w:rsid w:val="00C27B9A"/>
    <w:rsid w:val="00C4744C"/>
    <w:rsid w:val="00CA37BA"/>
    <w:rsid w:val="00CD4F8B"/>
    <w:rsid w:val="00D1079B"/>
    <w:rsid w:val="00D46D6C"/>
    <w:rsid w:val="00D54BB7"/>
    <w:rsid w:val="00D61123"/>
    <w:rsid w:val="00D663FF"/>
    <w:rsid w:val="00D75BF8"/>
    <w:rsid w:val="00DA608E"/>
    <w:rsid w:val="00DB2825"/>
    <w:rsid w:val="00DC2326"/>
    <w:rsid w:val="00DC7C98"/>
    <w:rsid w:val="00DF1C13"/>
    <w:rsid w:val="00E043BB"/>
    <w:rsid w:val="00E50631"/>
    <w:rsid w:val="00E90F79"/>
    <w:rsid w:val="00F0395E"/>
    <w:rsid w:val="00F1237B"/>
    <w:rsid w:val="00F24485"/>
    <w:rsid w:val="00F24EA0"/>
    <w:rsid w:val="00FC1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519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33</cp:revision>
  <cp:lastPrinted>2014-12-17T20:52:00Z</cp:lastPrinted>
  <dcterms:created xsi:type="dcterms:W3CDTF">2014-11-05T12:28:00Z</dcterms:created>
  <dcterms:modified xsi:type="dcterms:W3CDTF">2014-12-22T08:57:00Z</dcterms:modified>
</cp:coreProperties>
</file>